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D" w:rsidRPr="00BE451F" w:rsidRDefault="00C449BD" w:rsidP="00693ACA">
      <w:pPr>
        <w:spacing w:before="40" w:after="40" w:line="240" w:lineRule="auto"/>
        <w:ind w:left="708" w:hanging="540"/>
        <w:jc w:val="right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-192405</wp:posOffset>
            </wp:positionV>
            <wp:extent cx="1057275" cy="948055"/>
            <wp:effectExtent l="0" t="0" r="9525" b="4445"/>
            <wp:wrapTight wrapText="bothSides">
              <wp:wrapPolygon edited="0">
                <wp:start x="0" y="0"/>
                <wp:lineTo x="0" y="21267"/>
                <wp:lineTo x="21405" y="21267"/>
                <wp:lineTo x="21405" y="0"/>
                <wp:lineTo x="0" y="0"/>
              </wp:wrapPolygon>
            </wp:wrapTight>
            <wp:docPr id="3" name="Рисунок 3" descr="RSP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PP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CD" w:rsidRPr="00086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E607CD" w:rsidRPr="000869E2" w:rsidRDefault="00E607CD" w:rsidP="008C05D4">
      <w:pPr>
        <w:spacing w:before="40" w:after="40" w:line="240" w:lineRule="auto"/>
        <w:ind w:left="540" w:hanging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0A4D" w:rsidRPr="000869E2" w:rsidRDefault="00BE0A4D" w:rsidP="008C05D4">
      <w:pPr>
        <w:spacing w:before="40" w:after="40" w:line="240" w:lineRule="auto"/>
        <w:ind w:left="540" w:hanging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1C4" w:rsidRPr="000869E2" w:rsidRDefault="00D721C4" w:rsidP="008C05D4">
      <w:pPr>
        <w:spacing w:before="40" w:after="40" w:line="240" w:lineRule="auto"/>
        <w:ind w:left="540" w:hanging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CCD" w:rsidRPr="000869E2" w:rsidRDefault="00A45CCD" w:rsidP="00F80849">
      <w:pPr>
        <w:spacing w:before="120" w:after="240" w:line="240" w:lineRule="auto"/>
        <w:ind w:left="539" w:hanging="53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9E2">
        <w:rPr>
          <w:rFonts w:ascii="Times New Roman" w:eastAsia="Times New Roman" w:hAnsi="Times New Roman"/>
          <w:b/>
          <w:sz w:val="24"/>
          <w:szCs w:val="24"/>
          <w:lang w:eastAsia="ru-RU"/>
        </w:rPr>
        <w:t>НЕДЕЛЯ РОССИЙСКОГО БИЗНЕСА</w:t>
      </w:r>
    </w:p>
    <w:p w:rsidR="00A45CCD" w:rsidRPr="000869E2" w:rsidRDefault="00A45CCD" w:rsidP="008C05D4">
      <w:pPr>
        <w:pBdr>
          <w:top w:val="double" w:sz="4" w:space="1" w:color="auto"/>
        </w:pBdr>
        <w:spacing w:before="40" w:after="40" w:line="240" w:lineRule="auto"/>
        <w:ind w:left="540" w:hanging="540"/>
        <w:jc w:val="center"/>
        <w:outlineLvl w:val="0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0F2F28" w:rsidRPr="000869E2" w:rsidRDefault="00693ACA" w:rsidP="00693ACA">
      <w:pPr>
        <w:spacing w:before="120" w:after="4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9E2">
        <w:rPr>
          <w:rFonts w:ascii="Times New Roman" w:eastAsia="Times New Roman" w:hAnsi="Times New Roman"/>
          <w:b/>
          <w:sz w:val="24"/>
          <w:szCs w:val="24"/>
          <w:lang w:eastAsia="ru-RU"/>
        </w:rPr>
        <w:t>ПРО</w:t>
      </w:r>
      <w:r w:rsidR="00CF31DF">
        <w:rPr>
          <w:rFonts w:ascii="Times New Roman" w:eastAsia="Times New Roman" w:hAnsi="Times New Roman"/>
          <w:b/>
          <w:sz w:val="24"/>
          <w:szCs w:val="24"/>
          <w:lang w:eastAsia="ru-RU"/>
        </w:rPr>
        <w:t>МЫШЛЕННЫЙ</w:t>
      </w:r>
      <w:r w:rsidRPr="00086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31DF">
        <w:rPr>
          <w:rFonts w:ascii="Times New Roman" w:eastAsia="Times New Roman" w:hAnsi="Times New Roman"/>
          <w:b/>
          <w:sz w:val="24"/>
          <w:szCs w:val="24"/>
          <w:lang w:eastAsia="ru-RU"/>
        </w:rPr>
        <w:t>ФОРУМ:</w:t>
      </w:r>
    </w:p>
    <w:p w:rsidR="00A45CCD" w:rsidRPr="004C7115" w:rsidRDefault="004C7115" w:rsidP="001B00C7">
      <w:pPr>
        <w:spacing w:before="40" w:after="4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4C7115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Промышленная политика, техническое регулирование и контроль качества</w:t>
      </w:r>
    </w:p>
    <w:p w:rsidR="00D721C4" w:rsidRPr="000869E2" w:rsidRDefault="00D721C4" w:rsidP="008C05D4">
      <w:pPr>
        <w:spacing w:before="40" w:after="40" w:line="240" w:lineRule="auto"/>
        <w:ind w:left="540" w:hanging="540"/>
        <w:jc w:val="center"/>
        <w:rPr>
          <w:rFonts w:ascii="Times New Roman" w:eastAsia="Times New Roman" w:hAnsi="Times New Roman"/>
          <w:b/>
          <w:color w:val="C00000"/>
          <w:sz w:val="8"/>
          <w:szCs w:val="8"/>
          <w:lang w:eastAsia="ru-RU"/>
        </w:rPr>
      </w:pPr>
    </w:p>
    <w:p w:rsidR="00EA78B3" w:rsidRPr="00F917DB" w:rsidRDefault="00EA78B3" w:rsidP="00F917DB">
      <w:pPr>
        <w:pBdr>
          <w:top w:val="double" w:sz="4" w:space="1" w:color="auto"/>
        </w:pBdr>
        <w:spacing w:before="40" w:after="40" w:line="240" w:lineRule="auto"/>
        <w:ind w:left="540" w:hanging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CCD" w:rsidRPr="000869E2" w:rsidRDefault="00383630" w:rsidP="008C05D4">
      <w:pPr>
        <w:pBdr>
          <w:top w:val="double" w:sz="4" w:space="1" w:color="auto"/>
        </w:pBdr>
        <w:spacing w:before="40" w:after="40" w:line="240" w:lineRule="auto"/>
        <w:ind w:left="540" w:hanging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проведения</w:t>
      </w:r>
      <w:r w:rsidR="00F4499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15CF0">
        <w:rPr>
          <w:rFonts w:ascii="Times New Roman" w:eastAsia="Times New Roman" w:hAnsi="Times New Roman"/>
          <w:sz w:val="24"/>
          <w:szCs w:val="24"/>
          <w:lang w:eastAsia="ru-RU"/>
        </w:rPr>
        <w:t xml:space="preserve"> 22</w:t>
      </w:r>
      <w:r w:rsidR="001B00C7">
        <w:rPr>
          <w:rFonts w:ascii="Times New Roman" w:eastAsia="Times New Roman" w:hAnsi="Times New Roman"/>
          <w:sz w:val="24"/>
          <w:szCs w:val="24"/>
          <w:lang w:eastAsia="ru-RU"/>
        </w:rPr>
        <w:t>.03.2016</w:t>
      </w:r>
      <w:r w:rsidR="00CB3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575C" w:rsidRPr="000869E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0575C" w:rsidRPr="000869E2" w:rsidRDefault="00383630" w:rsidP="008C05D4">
      <w:pPr>
        <w:pBdr>
          <w:top w:val="double" w:sz="4" w:space="1" w:color="auto"/>
        </w:pBdr>
        <w:spacing w:before="40" w:after="40" w:line="240" w:lineRule="auto"/>
        <w:ind w:left="540" w:hanging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</w:t>
      </w:r>
      <w:r w:rsidR="00F4499F">
        <w:rPr>
          <w:rFonts w:ascii="Times New Roman" w:eastAsia="Times New Roman" w:hAnsi="Times New Roman"/>
          <w:sz w:val="24"/>
          <w:szCs w:val="24"/>
          <w:lang w:eastAsia="ru-RU"/>
        </w:rPr>
        <w:t>: 1</w:t>
      </w:r>
      <w:r w:rsidR="00CE0BA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4499F">
        <w:rPr>
          <w:rFonts w:ascii="Times New Roman" w:eastAsia="Times New Roman" w:hAnsi="Times New Roman"/>
          <w:sz w:val="24"/>
          <w:szCs w:val="24"/>
          <w:lang w:eastAsia="ru-RU"/>
        </w:rPr>
        <w:t xml:space="preserve">.00 </w:t>
      </w:r>
      <w:r w:rsidR="00F7205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B0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338B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7A77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338B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0869E2" w:rsidRPr="000869E2" w:rsidRDefault="00C0575C" w:rsidP="009A5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69E2">
        <w:rPr>
          <w:rFonts w:ascii="Times New Roman" w:hAnsi="Times New Roman"/>
          <w:sz w:val="24"/>
          <w:szCs w:val="24"/>
        </w:rPr>
        <w:t xml:space="preserve">Место проведения: </w:t>
      </w:r>
      <w:r w:rsidR="001B00C7">
        <w:rPr>
          <w:rFonts w:ascii="Times New Roman" w:hAnsi="Times New Roman"/>
          <w:sz w:val="24"/>
          <w:szCs w:val="24"/>
        </w:rPr>
        <w:t>отель «Ритц-</w:t>
      </w:r>
      <w:proofErr w:type="spellStart"/>
      <w:r w:rsidR="001B00C7">
        <w:rPr>
          <w:rFonts w:ascii="Times New Roman" w:hAnsi="Times New Roman"/>
          <w:sz w:val="24"/>
          <w:szCs w:val="24"/>
        </w:rPr>
        <w:t>Карлтон</w:t>
      </w:r>
      <w:proofErr w:type="spellEnd"/>
      <w:r w:rsidR="001B00C7">
        <w:rPr>
          <w:rFonts w:ascii="Times New Roman" w:hAnsi="Times New Roman"/>
          <w:sz w:val="24"/>
          <w:szCs w:val="24"/>
        </w:rPr>
        <w:t>»</w:t>
      </w:r>
      <w:r w:rsidRPr="000869E2">
        <w:rPr>
          <w:rFonts w:ascii="Times New Roman" w:hAnsi="Times New Roman"/>
          <w:sz w:val="24"/>
          <w:szCs w:val="24"/>
        </w:rPr>
        <w:t xml:space="preserve">, </w:t>
      </w:r>
      <w:r w:rsidR="000869E2" w:rsidRPr="000869E2">
        <w:rPr>
          <w:rFonts w:ascii="Times New Roman" w:hAnsi="Times New Roman"/>
          <w:sz w:val="24"/>
          <w:szCs w:val="24"/>
        </w:rPr>
        <w:t xml:space="preserve">зал </w:t>
      </w:r>
      <w:r w:rsidR="00BB2033">
        <w:rPr>
          <w:rFonts w:ascii="Times New Roman" w:hAnsi="Times New Roman"/>
          <w:sz w:val="24"/>
          <w:szCs w:val="24"/>
        </w:rPr>
        <w:t>«Бальный</w:t>
      </w:r>
      <w:r w:rsidR="006279F9">
        <w:rPr>
          <w:rFonts w:ascii="Times New Roman" w:hAnsi="Times New Roman"/>
          <w:sz w:val="24"/>
          <w:szCs w:val="24"/>
        </w:rPr>
        <w:t xml:space="preserve"> 1</w:t>
      </w:r>
      <w:r w:rsidR="00BB2033">
        <w:rPr>
          <w:rFonts w:ascii="Times New Roman" w:hAnsi="Times New Roman"/>
          <w:sz w:val="24"/>
          <w:szCs w:val="24"/>
        </w:rPr>
        <w:t>»</w:t>
      </w:r>
      <w:r w:rsidR="002725B9" w:rsidRPr="000869E2">
        <w:rPr>
          <w:rFonts w:ascii="Times New Roman" w:hAnsi="Times New Roman"/>
          <w:sz w:val="24"/>
          <w:szCs w:val="24"/>
        </w:rPr>
        <w:tab/>
      </w:r>
      <w:r w:rsidR="00C65D04" w:rsidRPr="000869E2">
        <w:rPr>
          <w:rFonts w:ascii="Times New Roman" w:hAnsi="Times New Roman"/>
          <w:sz w:val="24"/>
          <w:szCs w:val="24"/>
        </w:rPr>
        <w:tab/>
      </w:r>
    </w:p>
    <w:p w:rsidR="00186599" w:rsidRDefault="00186599" w:rsidP="009A5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69E2">
        <w:rPr>
          <w:rFonts w:ascii="Times New Roman" w:hAnsi="Times New Roman"/>
          <w:sz w:val="24"/>
          <w:szCs w:val="24"/>
        </w:rPr>
        <w:t xml:space="preserve">Адрес: </w:t>
      </w:r>
      <w:r w:rsidR="000869E2">
        <w:rPr>
          <w:rFonts w:ascii="Times New Roman" w:hAnsi="Times New Roman"/>
          <w:sz w:val="24"/>
          <w:szCs w:val="24"/>
        </w:rPr>
        <w:t>г.</w:t>
      </w:r>
      <w:r w:rsidR="00957625">
        <w:rPr>
          <w:rFonts w:ascii="Times New Roman" w:hAnsi="Times New Roman"/>
          <w:sz w:val="24"/>
          <w:szCs w:val="24"/>
        </w:rPr>
        <w:t xml:space="preserve"> </w:t>
      </w:r>
      <w:r w:rsidR="000869E2" w:rsidRPr="000869E2">
        <w:rPr>
          <w:rFonts w:ascii="Times New Roman" w:hAnsi="Times New Roman"/>
          <w:sz w:val="24"/>
          <w:szCs w:val="24"/>
        </w:rPr>
        <w:t xml:space="preserve">Москва, </w:t>
      </w:r>
      <w:r w:rsidR="001B00C7" w:rsidRPr="001B00C7">
        <w:rPr>
          <w:rFonts w:ascii="Times New Roman" w:hAnsi="Times New Roman"/>
          <w:sz w:val="24"/>
          <w:szCs w:val="24"/>
        </w:rPr>
        <w:t>Тверская улица, д. 3</w:t>
      </w:r>
    </w:p>
    <w:p w:rsidR="00C10155" w:rsidRDefault="00C10155" w:rsidP="009A5E0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10155" w:rsidRPr="00C10155" w:rsidRDefault="00C10155" w:rsidP="00C10155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C10155">
        <w:rPr>
          <w:rFonts w:ascii="Times New Roman" w:hAnsi="Times New Roman"/>
          <w:sz w:val="24"/>
          <w:szCs w:val="24"/>
          <w:u w:val="single"/>
        </w:rPr>
        <w:t>проект программы</w:t>
      </w:r>
    </w:p>
    <w:p w:rsidR="00A85B97" w:rsidRPr="00C10155" w:rsidRDefault="00A85B97" w:rsidP="009A5E01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059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966"/>
      </w:tblGrid>
      <w:tr w:rsidR="002F35DD" w:rsidRPr="000869E2" w:rsidTr="00C10155">
        <w:trPr>
          <w:trHeight w:val="467"/>
          <w:jc w:val="center"/>
        </w:trPr>
        <w:tc>
          <w:tcPr>
            <w:tcW w:w="1631" w:type="dxa"/>
            <w:shd w:val="clear" w:color="auto" w:fill="8DB3E2"/>
            <w:vAlign w:val="center"/>
          </w:tcPr>
          <w:p w:rsidR="002F35DD" w:rsidRPr="00A85B97" w:rsidRDefault="000B0A84" w:rsidP="000B0A84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714B">
              <w:rPr>
                <w:rFonts w:ascii="Times New Roman" w:hAnsi="Times New Roman"/>
                <w:sz w:val="24"/>
                <w:szCs w:val="24"/>
              </w:rPr>
              <w:t>:0</w:t>
            </w:r>
            <w:r w:rsidR="002B7DE3">
              <w:rPr>
                <w:rFonts w:ascii="Times New Roman" w:hAnsi="Times New Roman"/>
                <w:sz w:val="24"/>
                <w:szCs w:val="24"/>
              </w:rPr>
              <w:t>0</w:t>
            </w:r>
            <w:r w:rsidR="0038363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35DD" w:rsidRPr="00A85B9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966" w:type="dxa"/>
            <w:shd w:val="clear" w:color="auto" w:fill="8DB3E2"/>
            <w:vAlign w:val="center"/>
          </w:tcPr>
          <w:p w:rsidR="002F35DD" w:rsidRPr="000869E2" w:rsidRDefault="002B7DE3" w:rsidP="00684FB9">
            <w:pPr>
              <w:pStyle w:val="a5"/>
              <w:spacing w:before="80" w:after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Регистрация</w:t>
            </w:r>
            <w:r w:rsidR="0096714B">
              <w:rPr>
                <w:rFonts w:ascii="Times New Roman" w:hAnsi="Times New Roman"/>
                <w:b/>
                <w:sz w:val="24"/>
                <w:szCs w:val="24"/>
              </w:rPr>
              <w:t>. Приветственный кофе.</w:t>
            </w:r>
          </w:p>
        </w:tc>
      </w:tr>
      <w:tr w:rsidR="00A02376" w:rsidRPr="000869E2" w:rsidTr="00076B19">
        <w:trPr>
          <w:jc w:val="center"/>
        </w:trPr>
        <w:tc>
          <w:tcPr>
            <w:tcW w:w="10597" w:type="dxa"/>
            <w:gridSpan w:val="2"/>
            <w:vAlign w:val="center"/>
          </w:tcPr>
          <w:p w:rsidR="00A02376" w:rsidRPr="00373DA1" w:rsidRDefault="00A02376" w:rsidP="00684FB9">
            <w:pPr>
              <w:pStyle w:val="a4"/>
              <w:spacing w:before="80" w:beforeAutospacing="0" w:after="8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Модератор панельной дискуссии – </w:t>
            </w:r>
            <w:r w:rsidRPr="00A02376">
              <w:rPr>
                <w:rFonts w:ascii="Times New Roman" w:hAnsi="Times New Roman"/>
                <w:b/>
              </w:rPr>
              <w:t>Вдовин Игорь Александрович</w:t>
            </w:r>
            <w:r>
              <w:rPr>
                <w:rFonts w:ascii="Times New Roman" w:hAnsi="Times New Roman"/>
              </w:rPr>
              <w:t>,</w:t>
            </w:r>
            <w:r w:rsidRPr="00A02376">
              <w:rPr>
                <w:rFonts w:ascii="Times New Roman" w:hAnsi="Times New Roman"/>
              </w:rPr>
              <w:t xml:space="preserve"> член Правления РСПП, Председатель Правления НП «Национальное агентство прямых инвестиций»</w:t>
            </w:r>
          </w:p>
        </w:tc>
      </w:tr>
      <w:tr w:rsidR="00F917DB" w:rsidRPr="000869E2" w:rsidTr="006F7996">
        <w:trPr>
          <w:jc w:val="center"/>
        </w:trPr>
        <w:tc>
          <w:tcPr>
            <w:tcW w:w="1631" w:type="dxa"/>
            <w:vAlign w:val="center"/>
          </w:tcPr>
          <w:p w:rsidR="00F917DB" w:rsidRDefault="00A02376" w:rsidP="00373DA1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10:10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F917DB" w:rsidRDefault="00F917DB" w:rsidP="00684FB9">
            <w:pPr>
              <w:pStyle w:val="a4"/>
              <w:spacing w:before="80" w:beforeAutospacing="0" w:after="8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B00C7">
              <w:rPr>
                <w:rFonts w:ascii="Times New Roman" w:hAnsi="Times New Roman"/>
                <w:b/>
              </w:rPr>
              <w:t>Шохин Александр Николаевич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69E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Президент РСПП</w:t>
            </w:r>
          </w:p>
        </w:tc>
      </w:tr>
      <w:tr w:rsidR="00F917DB" w:rsidRPr="000869E2" w:rsidTr="006F7996">
        <w:trPr>
          <w:jc w:val="center"/>
        </w:trPr>
        <w:tc>
          <w:tcPr>
            <w:tcW w:w="1631" w:type="dxa"/>
            <w:vAlign w:val="center"/>
          </w:tcPr>
          <w:p w:rsidR="00F917DB" w:rsidRDefault="005F1009" w:rsidP="00373DA1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</w:t>
            </w:r>
            <w:r w:rsidR="00F917DB">
              <w:rPr>
                <w:rFonts w:ascii="Times New Roman" w:hAnsi="Times New Roman"/>
                <w:sz w:val="24"/>
                <w:szCs w:val="24"/>
              </w:rPr>
              <w:t xml:space="preserve"> – 10:2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F917DB" w:rsidRPr="00EC1401" w:rsidRDefault="00F917DB" w:rsidP="00F917DB">
            <w:pPr>
              <w:pStyle w:val="a4"/>
              <w:spacing w:before="80" w:beforeAutospacing="0" w:after="8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C1401">
              <w:rPr>
                <w:rFonts w:ascii="Times New Roman" w:hAnsi="Times New Roman" w:cs="Times New Roman"/>
                <w:bCs/>
                <w:color w:val="000000"/>
              </w:rPr>
              <w:t>Закон о промышленной политике: первые итоги реализации</w:t>
            </w:r>
          </w:p>
          <w:p w:rsidR="00F917DB" w:rsidRPr="00EC1401" w:rsidRDefault="00F917DB" w:rsidP="00F917DB">
            <w:pPr>
              <w:spacing w:before="80" w:after="8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1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Мантуров</w:t>
            </w:r>
            <w:proofErr w:type="spellEnd"/>
            <w:r w:rsidRPr="00EC1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Денис Валентинович </w:t>
            </w:r>
            <w:r w:rsidRPr="00EC14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Министр промышленности и торговли Российской Федерации (по согласованию)</w:t>
            </w:r>
          </w:p>
        </w:tc>
      </w:tr>
      <w:tr w:rsidR="004E546D" w:rsidRPr="000869E2" w:rsidTr="00671446">
        <w:trPr>
          <w:jc w:val="center"/>
        </w:trPr>
        <w:tc>
          <w:tcPr>
            <w:tcW w:w="1631" w:type="dxa"/>
            <w:vAlign w:val="center"/>
          </w:tcPr>
          <w:p w:rsidR="004E546D" w:rsidRDefault="005F1009" w:rsidP="00671446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 – 10:30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4E546D" w:rsidRDefault="004E546D" w:rsidP="00671446">
            <w:pPr>
              <w:spacing w:before="80" w:after="8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C7115">
              <w:rPr>
                <w:rFonts w:ascii="Times New Roman" w:hAnsi="Times New Roman"/>
                <w:b/>
                <w:sz w:val="24"/>
                <w:szCs w:val="24"/>
              </w:rPr>
              <w:t>Корешков Валерий Николаевич</w:t>
            </w:r>
            <w:r w:rsidRPr="004C7115">
              <w:rPr>
                <w:rFonts w:ascii="Times New Roman" w:hAnsi="Times New Roman"/>
                <w:sz w:val="24"/>
                <w:szCs w:val="24"/>
              </w:rPr>
              <w:t xml:space="preserve"> – Член Коллегии (Министр) по вопросам технического регулирования Евразийской экономической комиссии</w:t>
            </w:r>
          </w:p>
        </w:tc>
      </w:tr>
      <w:tr w:rsidR="006570D3" w:rsidRPr="000869E2" w:rsidTr="006F7996">
        <w:trPr>
          <w:jc w:val="center"/>
        </w:trPr>
        <w:tc>
          <w:tcPr>
            <w:tcW w:w="1631" w:type="dxa"/>
            <w:vAlign w:val="center"/>
          </w:tcPr>
          <w:p w:rsidR="006570D3" w:rsidRDefault="005F1009" w:rsidP="0081224F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10:40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6570D3" w:rsidRPr="00EC1401" w:rsidRDefault="00EC1401" w:rsidP="006570D3">
            <w:pPr>
              <w:spacing w:before="80" w:after="8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Эффективность институтов развития: взгляд бизнеса</w:t>
            </w:r>
          </w:p>
          <w:p w:rsidR="006570D3" w:rsidRPr="00517AB3" w:rsidRDefault="00373DA1" w:rsidP="00517AB3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A1">
              <w:rPr>
                <w:rFonts w:ascii="Times New Roman" w:hAnsi="Times New Roman"/>
                <w:b/>
                <w:sz w:val="24"/>
                <w:szCs w:val="24"/>
              </w:rPr>
              <w:t>Евтушенков Владимир Петрович</w:t>
            </w:r>
            <w:r w:rsidRPr="00373DA1">
              <w:rPr>
                <w:rFonts w:ascii="Times New Roman" w:hAnsi="Times New Roman"/>
                <w:sz w:val="24"/>
                <w:szCs w:val="24"/>
              </w:rPr>
              <w:t xml:space="preserve"> – Председатель Комитета РСПП по промышленной политике  </w:t>
            </w:r>
          </w:p>
        </w:tc>
      </w:tr>
      <w:tr w:rsidR="006570D3" w:rsidRPr="000869E2" w:rsidTr="00FE03FA">
        <w:trPr>
          <w:jc w:val="center"/>
        </w:trPr>
        <w:tc>
          <w:tcPr>
            <w:tcW w:w="1631" w:type="dxa"/>
            <w:vAlign w:val="center"/>
          </w:tcPr>
          <w:p w:rsidR="006570D3" w:rsidRDefault="006570D3" w:rsidP="0081224F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10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F1009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F10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F10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6570D3" w:rsidRPr="0011414C" w:rsidRDefault="006570D3" w:rsidP="00FE03FA">
            <w:pPr>
              <w:pStyle w:val="a4"/>
              <w:spacing w:before="80" w:beforeAutospacing="0" w:after="8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Закон о стандартизации как элемент промышленной политики</w:t>
            </w:r>
          </w:p>
          <w:p w:rsidR="006570D3" w:rsidRPr="000869E2" w:rsidRDefault="006570D3" w:rsidP="00FE03FA">
            <w:pPr>
              <w:pStyle w:val="a4"/>
              <w:spacing w:before="80" w:beforeAutospacing="0" w:after="8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Абрамов Алексей Владимирович </w:t>
            </w:r>
            <w:r w:rsidRPr="00CF31DF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1414C">
              <w:rPr>
                <w:rFonts w:ascii="Times New Roman" w:hAnsi="Times New Roman" w:cs="Times New Roman"/>
                <w:bCs/>
                <w:color w:val="000000"/>
              </w:rPr>
              <w:t>Руководитель Федерального агентства по техническому регулированию и метрологии (по согласованию)</w:t>
            </w:r>
          </w:p>
        </w:tc>
      </w:tr>
      <w:tr w:rsidR="005A333A" w:rsidRPr="000869E2" w:rsidTr="00FE03FA">
        <w:trPr>
          <w:jc w:val="center"/>
        </w:trPr>
        <w:tc>
          <w:tcPr>
            <w:tcW w:w="1631" w:type="dxa"/>
            <w:vAlign w:val="center"/>
          </w:tcPr>
          <w:p w:rsidR="005A333A" w:rsidRDefault="005F1009" w:rsidP="0081224F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 – 11:00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C10155" w:rsidRDefault="005A333A" w:rsidP="00C10155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промышленности в реализации закона о стандартизации </w:t>
            </w:r>
          </w:p>
          <w:p w:rsidR="005A333A" w:rsidRPr="00452582" w:rsidRDefault="005A333A" w:rsidP="00C10155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Пумпянский Дмитрий Александрович</w:t>
            </w:r>
            <w:r w:rsidRPr="000869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69E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</w:t>
            </w:r>
            <w:r w:rsidRPr="00086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Комитета РСПП по техническому регулированию, стандартизации и оценке соответствия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46D" w:rsidRPr="000869E2" w:rsidTr="00671446">
        <w:trPr>
          <w:jc w:val="center"/>
        </w:trPr>
        <w:tc>
          <w:tcPr>
            <w:tcW w:w="1631" w:type="dxa"/>
            <w:vAlign w:val="center"/>
          </w:tcPr>
          <w:p w:rsidR="004E546D" w:rsidRDefault="005F1009" w:rsidP="00671446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11.10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4E546D" w:rsidRPr="004C7115" w:rsidRDefault="004E546D" w:rsidP="00671446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033">
              <w:rPr>
                <w:rFonts w:ascii="Times New Roman" w:hAnsi="Times New Roman"/>
                <w:b/>
                <w:sz w:val="24"/>
                <w:szCs w:val="24"/>
              </w:rPr>
              <w:t>Харлап</w:t>
            </w:r>
            <w:proofErr w:type="spellEnd"/>
            <w:r w:rsidRPr="00BB2033">
              <w:rPr>
                <w:rFonts w:ascii="Times New Roman" w:hAnsi="Times New Roman"/>
                <w:b/>
                <w:sz w:val="24"/>
                <w:szCs w:val="24"/>
              </w:rPr>
              <w:t xml:space="preserve"> Анатолий Дмитриевич</w:t>
            </w:r>
            <w:r w:rsidRPr="004C7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115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C7115">
              <w:rPr>
                <w:rFonts w:ascii="Times New Roman" w:hAnsi="Times New Roman"/>
                <w:sz w:val="24"/>
                <w:szCs w:val="24"/>
              </w:rPr>
              <w:t>Конфедерации промышленников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115">
              <w:rPr>
                <w:rFonts w:ascii="Times New Roman" w:hAnsi="Times New Roman"/>
                <w:sz w:val="24"/>
                <w:szCs w:val="24"/>
              </w:rPr>
              <w:t>и предпринимателей (нанимателей)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Беларусь </w:t>
            </w:r>
            <w:r w:rsidRPr="004E546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E546D" w:rsidRPr="000869E2" w:rsidTr="00671446">
        <w:trPr>
          <w:jc w:val="center"/>
        </w:trPr>
        <w:tc>
          <w:tcPr>
            <w:tcW w:w="1631" w:type="dxa"/>
            <w:vAlign w:val="center"/>
          </w:tcPr>
          <w:p w:rsidR="004E546D" w:rsidRDefault="005F1009" w:rsidP="00671446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11:10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11.20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8D338B" w:rsidRPr="004C7115" w:rsidRDefault="004E546D" w:rsidP="00C10155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Мырзахметов</w:t>
            </w:r>
            <w:proofErr w:type="spellEnd"/>
            <w:r>
              <w:t xml:space="preserve"> </w:t>
            </w:r>
            <w:proofErr w:type="spellStart"/>
            <w:r w:rsidRPr="004E546D">
              <w:rPr>
                <w:rFonts w:ascii="Times New Roman" w:hAnsi="Times New Roman"/>
                <w:b/>
                <w:sz w:val="24"/>
                <w:szCs w:val="24"/>
              </w:rPr>
              <w:t>Аблай</w:t>
            </w:r>
            <w:proofErr w:type="spellEnd"/>
            <w:r w:rsidRPr="004E54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46D">
              <w:rPr>
                <w:rFonts w:ascii="Times New Roman" w:hAnsi="Times New Roman"/>
                <w:b/>
                <w:sz w:val="24"/>
                <w:szCs w:val="24"/>
              </w:rPr>
              <w:t>Исабекович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46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4E546D">
              <w:rPr>
                <w:rFonts w:ascii="Times New Roman" w:hAnsi="Times New Roman"/>
                <w:sz w:val="24"/>
                <w:szCs w:val="24"/>
              </w:rPr>
              <w:t>Председатель Правления Национальной палаты предпринимателей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4E546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азахстан</w:t>
            </w:r>
            <w:r w:rsidRPr="004E54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546D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4E546D">
              <w:rPr>
                <w:rFonts w:ascii="Times New Roman" w:hAnsi="Times New Roman"/>
                <w:sz w:val="24"/>
                <w:szCs w:val="24"/>
              </w:rPr>
              <w:t>» (</w:t>
            </w:r>
            <w:r w:rsidRPr="00C63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EC1401" w:rsidRPr="000869E2" w:rsidTr="00C46ED2">
        <w:trPr>
          <w:jc w:val="center"/>
        </w:trPr>
        <w:tc>
          <w:tcPr>
            <w:tcW w:w="1631" w:type="dxa"/>
            <w:vAlign w:val="center"/>
          </w:tcPr>
          <w:p w:rsidR="00EC1401" w:rsidRDefault="005F1009" w:rsidP="00C46ED2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11:20 – 11:30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EC1401" w:rsidRDefault="00EC1401" w:rsidP="00C46ED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Проектное финансирование</w:t>
            </w:r>
            <w:r w:rsidRPr="00373D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1401" w:rsidRPr="00452582" w:rsidRDefault="00EC1401" w:rsidP="00C46ED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Подгузов</w:t>
            </w:r>
            <w:proofErr w:type="spellEnd"/>
            <w:r w:rsidRPr="00373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373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Радиевич</w:t>
            </w:r>
            <w:proofErr w:type="spellEnd"/>
            <w:r w:rsidRPr="00373D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Заместитель Министра экономического развития Российской Федерации (по согласованию)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33A" w:rsidRPr="000869E2" w:rsidTr="00FE03FA">
        <w:trPr>
          <w:jc w:val="center"/>
        </w:trPr>
        <w:tc>
          <w:tcPr>
            <w:tcW w:w="1631" w:type="dxa"/>
            <w:vAlign w:val="center"/>
          </w:tcPr>
          <w:p w:rsidR="005A333A" w:rsidRDefault="005F1009" w:rsidP="004E546D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  <w:r w:rsidR="005A333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A333A" w:rsidRPr="00452582" w:rsidRDefault="003D102A" w:rsidP="003D102A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376">
              <w:rPr>
                <w:rFonts w:ascii="Times New Roman" w:hAnsi="Times New Roman"/>
                <w:b/>
                <w:bCs/>
                <w:color w:val="000000"/>
              </w:rPr>
              <w:t xml:space="preserve">Комиссаров Алексей Геннадиевич – </w:t>
            </w:r>
            <w:r w:rsidRPr="00A02376">
              <w:rPr>
                <w:rFonts w:ascii="Times New Roman" w:hAnsi="Times New Roman"/>
                <w:bCs/>
                <w:color w:val="000000"/>
              </w:rPr>
              <w:t>Директор Фонда развития промышленности (по согласованию)</w:t>
            </w:r>
          </w:p>
        </w:tc>
      </w:tr>
      <w:tr w:rsidR="005A333A" w:rsidRPr="000869E2" w:rsidTr="00FE03FA">
        <w:trPr>
          <w:jc w:val="center"/>
        </w:trPr>
        <w:tc>
          <w:tcPr>
            <w:tcW w:w="1631" w:type="dxa"/>
            <w:vAlign w:val="center"/>
          </w:tcPr>
          <w:p w:rsidR="005A333A" w:rsidRDefault="005F1009" w:rsidP="00FE5C17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11:40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11:50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A333A" w:rsidRDefault="003D102A" w:rsidP="004C7115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Разбродин</w:t>
            </w:r>
            <w:proofErr w:type="spellEnd"/>
            <w:r w:rsidRPr="00373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Андрей Валентинович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0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D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Комиссии по текстильной и легкой промышленности, Член Правления РСПП</w:t>
            </w:r>
          </w:p>
        </w:tc>
      </w:tr>
      <w:tr w:rsidR="00BB2033" w:rsidRPr="000869E2" w:rsidTr="00484ABF">
        <w:trPr>
          <w:jc w:val="center"/>
        </w:trPr>
        <w:tc>
          <w:tcPr>
            <w:tcW w:w="1631" w:type="dxa"/>
            <w:vAlign w:val="center"/>
          </w:tcPr>
          <w:p w:rsidR="00BB2033" w:rsidRDefault="005F1009" w:rsidP="005F1009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11:50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BB2033" w:rsidRPr="00452582" w:rsidRDefault="003D102A" w:rsidP="00A02376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1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 Юрий Тихонович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21D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Комиссии по фармацевтической и медицинской промышленности, член Правления РСПП</w:t>
            </w:r>
          </w:p>
        </w:tc>
      </w:tr>
      <w:tr w:rsidR="005A333A" w:rsidRPr="000869E2" w:rsidTr="00FE03FA">
        <w:trPr>
          <w:jc w:val="center"/>
        </w:trPr>
        <w:tc>
          <w:tcPr>
            <w:tcW w:w="1631" w:type="dxa"/>
            <w:vAlign w:val="center"/>
          </w:tcPr>
          <w:p w:rsidR="005A333A" w:rsidRDefault="005F1009" w:rsidP="00FE5C17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12:10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A333A" w:rsidRDefault="005A333A" w:rsidP="00517AB3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подходы к контролю качества на стратегических рынках</w:t>
            </w:r>
          </w:p>
          <w:p w:rsidR="005A333A" w:rsidRDefault="005A333A" w:rsidP="00517AB3">
            <w:pPr>
              <w:pStyle w:val="a4"/>
              <w:spacing w:before="80" w:beforeAutospacing="0" w:after="8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Попова Анна Юрьевна</w:t>
            </w:r>
            <w:r>
              <w:t xml:space="preserve"> – </w:t>
            </w:r>
            <w:r>
              <w:rPr>
                <w:rFonts w:ascii="Times New Roman" w:hAnsi="Times New Roman"/>
              </w:rPr>
              <w:t>Руководитель</w:t>
            </w:r>
            <w:r>
              <w:t xml:space="preserve"> </w:t>
            </w:r>
            <w:r w:rsidRPr="000869E2">
              <w:rPr>
                <w:rFonts w:ascii="Times New Roman" w:hAnsi="Times New Roman"/>
              </w:rPr>
              <w:t>Федеральной службы по надзору в сфере защиты прав потребителей и благополучия человека</w:t>
            </w:r>
            <w:r w:rsidRPr="000869E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1414C">
              <w:rPr>
                <w:rFonts w:ascii="Times New Roman" w:hAnsi="Times New Roman"/>
              </w:rPr>
              <w:t>(по согласованию)</w:t>
            </w:r>
          </w:p>
        </w:tc>
      </w:tr>
      <w:tr w:rsidR="005F1009" w:rsidRPr="000869E2" w:rsidTr="006F7996">
        <w:trPr>
          <w:jc w:val="center"/>
        </w:trPr>
        <w:tc>
          <w:tcPr>
            <w:tcW w:w="1631" w:type="dxa"/>
            <w:vAlign w:val="center"/>
          </w:tcPr>
          <w:p w:rsidR="005F1009" w:rsidRDefault="005F1009" w:rsidP="00513309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12:10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12:20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F1009" w:rsidRPr="0011414C" w:rsidRDefault="005F1009" w:rsidP="00513309">
            <w:pPr>
              <w:pStyle w:val="a4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C7115">
              <w:rPr>
                <w:rFonts w:ascii="Times New Roman" w:hAnsi="Times New Roman"/>
                <w:b/>
                <w:bCs/>
                <w:color w:val="000000"/>
              </w:rPr>
              <w:t>Бабурин Александр Иванович</w:t>
            </w:r>
            <w:r w:rsidRPr="00D769C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10155">
              <w:rPr>
                <w:rFonts w:ascii="Times New Roman" w:hAnsi="Times New Roman"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769C9">
              <w:rPr>
                <w:rFonts w:ascii="Times New Roman" w:hAnsi="Times New Roman"/>
                <w:bCs/>
                <w:color w:val="000000"/>
              </w:rPr>
              <w:t>Заместитель председателя Комиссии</w:t>
            </w:r>
            <w:r>
              <w:rPr>
                <w:rFonts w:ascii="Times New Roman" w:hAnsi="Times New Roman"/>
                <w:bCs/>
                <w:color w:val="000000"/>
              </w:rPr>
              <w:t xml:space="preserve"> РСПП</w:t>
            </w:r>
            <w:r w:rsidRPr="00373DA1">
              <w:rPr>
                <w:rFonts w:ascii="Times New Roman" w:hAnsi="Times New Roman"/>
                <w:bCs/>
                <w:color w:val="000000"/>
              </w:rPr>
              <w:t xml:space="preserve"> по агропромышленному комплексу</w:t>
            </w:r>
            <w:r w:rsidRPr="00D769C9">
              <w:rPr>
                <w:rFonts w:ascii="Times New Roman" w:hAnsi="Times New Roman"/>
                <w:bCs/>
                <w:color w:val="000000"/>
              </w:rPr>
              <w:t>, первый заместитель председателя Общероссийского агропромышленного объединения работодателей</w:t>
            </w:r>
          </w:p>
        </w:tc>
      </w:tr>
      <w:tr w:rsidR="005F1009" w:rsidRPr="000869E2" w:rsidTr="006F7996">
        <w:trPr>
          <w:jc w:val="center"/>
        </w:trPr>
        <w:tc>
          <w:tcPr>
            <w:tcW w:w="1631" w:type="dxa"/>
            <w:vAlign w:val="center"/>
          </w:tcPr>
          <w:p w:rsidR="005F1009" w:rsidRDefault="005F1009" w:rsidP="008D338B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12:20 </w:t>
            </w:r>
            <w:r w:rsidR="00C101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</w:t>
            </w:r>
            <w:r w:rsidR="008D33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F1009" w:rsidRPr="005F1009" w:rsidRDefault="008D338B" w:rsidP="00513309">
            <w:pPr>
              <w:pStyle w:val="a4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Дискуссия. </w:t>
            </w:r>
            <w:r w:rsidR="005F1009">
              <w:rPr>
                <w:rFonts w:ascii="Times New Roman" w:hAnsi="Times New Roman"/>
                <w:bCs/>
                <w:color w:val="000000"/>
              </w:rPr>
              <w:t>Ответы на вопросы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5F1009" w:rsidRPr="000869E2" w:rsidTr="00BE7165">
        <w:trPr>
          <w:trHeight w:val="363"/>
          <w:jc w:val="center"/>
        </w:trPr>
        <w:tc>
          <w:tcPr>
            <w:tcW w:w="1631" w:type="dxa"/>
            <w:shd w:val="clear" w:color="auto" w:fill="8DB3E2"/>
            <w:vAlign w:val="center"/>
          </w:tcPr>
          <w:p w:rsidR="005F1009" w:rsidRPr="000869E2" w:rsidRDefault="005F1009" w:rsidP="008D338B">
            <w:pPr>
              <w:pStyle w:val="a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8D33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D338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38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8966" w:type="dxa"/>
            <w:shd w:val="clear" w:color="auto" w:fill="8DB3E2"/>
            <w:vAlign w:val="center"/>
          </w:tcPr>
          <w:p w:rsidR="005F1009" w:rsidRPr="00C60B13" w:rsidRDefault="005F1009" w:rsidP="00684FB9">
            <w:pPr>
              <w:pStyle w:val="a5"/>
              <w:spacing w:before="80" w:after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Закрытие форума</w:t>
            </w:r>
          </w:p>
        </w:tc>
      </w:tr>
    </w:tbl>
    <w:p w:rsidR="00693ACA" w:rsidRDefault="00693ACA" w:rsidP="003F6222">
      <w:pPr>
        <w:pStyle w:val="a5"/>
        <w:spacing w:before="40" w:after="40"/>
        <w:jc w:val="both"/>
        <w:rPr>
          <w:sz w:val="16"/>
          <w:szCs w:val="16"/>
        </w:rPr>
      </w:pPr>
    </w:p>
    <w:sectPr w:rsidR="00693ACA" w:rsidSect="00C10155">
      <w:pgSz w:w="11906" w:h="16838"/>
      <w:pgMar w:top="993" w:right="707" w:bottom="567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A2" w:rsidRDefault="001A65A2" w:rsidP="004462B7">
      <w:pPr>
        <w:spacing w:after="0" w:line="240" w:lineRule="auto"/>
      </w:pPr>
      <w:r>
        <w:separator/>
      </w:r>
    </w:p>
  </w:endnote>
  <w:endnote w:type="continuationSeparator" w:id="0">
    <w:p w:rsidR="001A65A2" w:rsidRDefault="001A65A2" w:rsidP="0044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A2" w:rsidRDefault="001A65A2" w:rsidP="004462B7">
      <w:pPr>
        <w:spacing w:after="0" w:line="240" w:lineRule="auto"/>
      </w:pPr>
      <w:r>
        <w:separator/>
      </w:r>
    </w:p>
  </w:footnote>
  <w:footnote w:type="continuationSeparator" w:id="0">
    <w:p w:rsidR="001A65A2" w:rsidRDefault="001A65A2" w:rsidP="0044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4EEF"/>
    <w:multiLevelType w:val="hybridMultilevel"/>
    <w:tmpl w:val="FB78B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72958D4"/>
    <w:multiLevelType w:val="hybridMultilevel"/>
    <w:tmpl w:val="274E5D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F6C4910"/>
    <w:multiLevelType w:val="hybridMultilevel"/>
    <w:tmpl w:val="742E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7B7D"/>
    <w:multiLevelType w:val="hybridMultilevel"/>
    <w:tmpl w:val="39B2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905AB"/>
    <w:multiLevelType w:val="hybridMultilevel"/>
    <w:tmpl w:val="63B22C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DE21F4F"/>
    <w:multiLevelType w:val="hybridMultilevel"/>
    <w:tmpl w:val="C332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A13A0"/>
    <w:multiLevelType w:val="hybridMultilevel"/>
    <w:tmpl w:val="3668C6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9D46538"/>
    <w:multiLevelType w:val="hybridMultilevel"/>
    <w:tmpl w:val="C53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746CD"/>
    <w:multiLevelType w:val="hybridMultilevel"/>
    <w:tmpl w:val="CA88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12373"/>
    <w:multiLevelType w:val="hybridMultilevel"/>
    <w:tmpl w:val="6B24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23CB6"/>
    <w:multiLevelType w:val="hybridMultilevel"/>
    <w:tmpl w:val="8EC0E5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F1F43D1"/>
    <w:multiLevelType w:val="hybridMultilevel"/>
    <w:tmpl w:val="F45E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569C2"/>
    <w:multiLevelType w:val="hybridMultilevel"/>
    <w:tmpl w:val="A48A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373CE"/>
    <w:multiLevelType w:val="hybridMultilevel"/>
    <w:tmpl w:val="13945506"/>
    <w:lvl w:ilvl="0" w:tplc="351602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C7DB1"/>
    <w:multiLevelType w:val="multilevel"/>
    <w:tmpl w:val="934A27B4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50D42088"/>
    <w:multiLevelType w:val="hybridMultilevel"/>
    <w:tmpl w:val="F3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75C7E"/>
    <w:multiLevelType w:val="multilevel"/>
    <w:tmpl w:val="0EF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D79E6"/>
    <w:multiLevelType w:val="hybridMultilevel"/>
    <w:tmpl w:val="A77A6922"/>
    <w:lvl w:ilvl="0" w:tplc="B92C40A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C034B"/>
    <w:multiLevelType w:val="hybridMultilevel"/>
    <w:tmpl w:val="EB72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33143"/>
    <w:multiLevelType w:val="hybridMultilevel"/>
    <w:tmpl w:val="25160F3C"/>
    <w:lvl w:ilvl="0" w:tplc="34F897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65719"/>
    <w:multiLevelType w:val="hybridMultilevel"/>
    <w:tmpl w:val="E830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346F7"/>
    <w:multiLevelType w:val="hybridMultilevel"/>
    <w:tmpl w:val="87E6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11F43"/>
    <w:multiLevelType w:val="hybridMultilevel"/>
    <w:tmpl w:val="0908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D0C6F"/>
    <w:multiLevelType w:val="hybridMultilevel"/>
    <w:tmpl w:val="7632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3"/>
  </w:num>
  <w:num w:numId="5">
    <w:abstractNumId w:val="21"/>
  </w:num>
  <w:num w:numId="6">
    <w:abstractNumId w:val="8"/>
  </w:num>
  <w:num w:numId="7">
    <w:abstractNumId w:val="19"/>
  </w:num>
  <w:num w:numId="8">
    <w:abstractNumId w:val="23"/>
  </w:num>
  <w:num w:numId="9">
    <w:abstractNumId w:val="12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7"/>
  </w:num>
  <w:num w:numId="19">
    <w:abstractNumId w:val="22"/>
  </w:num>
  <w:num w:numId="20">
    <w:abstractNumId w:val="18"/>
  </w:num>
  <w:num w:numId="21">
    <w:abstractNumId w:val="5"/>
  </w:num>
  <w:num w:numId="22">
    <w:abstractNumId w:val="2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E3"/>
    <w:rsid w:val="00007990"/>
    <w:rsid w:val="00024816"/>
    <w:rsid w:val="00034633"/>
    <w:rsid w:val="0003558D"/>
    <w:rsid w:val="00036F40"/>
    <w:rsid w:val="00040479"/>
    <w:rsid w:val="00040582"/>
    <w:rsid w:val="0004269B"/>
    <w:rsid w:val="00043352"/>
    <w:rsid w:val="0004527C"/>
    <w:rsid w:val="000513F1"/>
    <w:rsid w:val="00051FC4"/>
    <w:rsid w:val="00053A34"/>
    <w:rsid w:val="0006621E"/>
    <w:rsid w:val="00077DCA"/>
    <w:rsid w:val="000859D0"/>
    <w:rsid w:val="0008643F"/>
    <w:rsid w:val="000869E2"/>
    <w:rsid w:val="000946DB"/>
    <w:rsid w:val="00096C8F"/>
    <w:rsid w:val="00096EA0"/>
    <w:rsid w:val="000A1104"/>
    <w:rsid w:val="000A1E7D"/>
    <w:rsid w:val="000B0A84"/>
    <w:rsid w:val="000C4256"/>
    <w:rsid w:val="000C46E6"/>
    <w:rsid w:val="000C4BFA"/>
    <w:rsid w:val="000C7D21"/>
    <w:rsid w:val="000D2D06"/>
    <w:rsid w:val="000E49B3"/>
    <w:rsid w:val="000E6B3E"/>
    <w:rsid w:val="000F00B5"/>
    <w:rsid w:val="000F092C"/>
    <w:rsid w:val="000F2F28"/>
    <w:rsid w:val="000F4372"/>
    <w:rsid w:val="000F6BC2"/>
    <w:rsid w:val="001039CD"/>
    <w:rsid w:val="00110890"/>
    <w:rsid w:val="0011414C"/>
    <w:rsid w:val="00115BF8"/>
    <w:rsid w:val="00122CEA"/>
    <w:rsid w:val="001302A6"/>
    <w:rsid w:val="0013633A"/>
    <w:rsid w:val="00144037"/>
    <w:rsid w:val="001440BD"/>
    <w:rsid w:val="0016256B"/>
    <w:rsid w:val="001756E4"/>
    <w:rsid w:val="00175FDB"/>
    <w:rsid w:val="0017757C"/>
    <w:rsid w:val="00181FDB"/>
    <w:rsid w:val="00185781"/>
    <w:rsid w:val="00186599"/>
    <w:rsid w:val="00190E3D"/>
    <w:rsid w:val="00195A5B"/>
    <w:rsid w:val="00197244"/>
    <w:rsid w:val="001A48CF"/>
    <w:rsid w:val="001A65A2"/>
    <w:rsid w:val="001A7CEA"/>
    <w:rsid w:val="001B00C7"/>
    <w:rsid w:val="001B0AB9"/>
    <w:rsid w:val="001B1F55"/>
    <w:rsid w:val="001B6624"/>
    <w:rsid w:val="001C3C04"/>
    <w:rsid w:val="001C5DB2"/>
    <w:rsid w:val="001C73EF"/>
    <w:rsid w:val="001C79FF"/>
    <w:rsid w:val="001D6346"/>
    <w:rsid w:val="001E7D78"/>
    <w:rsid w:val="001F2D14"/>
    <w:rsid w:val="001F68B0"/>
    <w:rsid w:val="001F6F10"/>
    <w:rsid w:val="0021069F"/>
    <w:rsid w:val="0021143E"/>
    <w:rsid w:val="00213E3D"/>
    <w:rsid w:val="00222E1C"/>
    <w:rsid w:val="00225C4D"/>
    <w:rsid w:val="0023086A"/>
    <w:rsid w:val="00236B5D"/>
    <w:rsid w:val="002405FE"/>
    <w:rsid w:val="00246D80"/>
    <w:rsid w:val="0024792A"/>
    <w:rsid w:val="00250B84"/>
    <w:rsid w:val="00261869"/>
    <w:rsid w:val="00264FA3"/>
    <w:rsid w:val="002725B9"/>
    <w:rsid w:val="00274C6D"/>
    <w:rsid w:val="00281D6F"/>
    <w:rsid w:val="00287CA0"/>
    <w:rsid w:val="0029340B"/>
    <w:rsid w:val="00297279"/>
    <w:rsid w:val="002A06E4"/>
    <w:rsid w:val="002A27E7"/>
    <w:rsid w:val="002A68DE"/>
    <w:rsid w:val="002B7DE3"/>
    <w:rsid w:val="002B7F55"/>
    <w:rsid w:val="002C34AA"/>
    <w:rsid w:val="002C5556"/>
    <w:rsid w:val="002C5A14"/>
    <w:rsid w:val="002C7BC4"/>
    <w:rsid w:val="002D054D"/>
    <w:rsid w:val="002D3672"/>
    <w:rsid w:val="002E0A0A"/>
    <w:rsid w:val="002E1CFF"/>
    <w:rsid w:val="002E2B80"/>
    <w:rsid w:val="002E6FA8"/>
    <w:rsid w:val="002F2867"/>
    <w:rsid w:val="002F35DD"/>
    <w:rsid w:val="00306D72"/>
    <w:rsid w:val="00310063"/>
    <w:rsid w:val="00310CBE"/>
    <w:rsid w:val="003126D8"/>
    <w:rsid w:val="00314BC4"/>
    <w:rsid w:val="00317BF8"/>
    <w:rsid w:val="0032499B"/>
    <w:rsid w:val="00325141"/>
    <w:rsid w:val="0032538A"/>
    <w:rsid w:val="00326456"/>
    <w:rsid w:val="003502A4"/>
    <w:rsid w:val="003509F5"/>
    <w:rsid w:val="00351A6E"/>
    <w:rsid w:val="0035539E"/>
    <w:rsid w:val="00355C2F"/>
    <w:rsid w:val="00356F0D"/>
    <w:rsid w:val="00360693"/>
    <w:rsid w:val="00361D0B"/>
    <w:rsid w:val="00373DA1"/>
    <w:rsid w:val="0037742D"/>
    <w:rsid w:val="00377DFC"/>
    <w:rsid w:val="00383615"/>
    <w:rsid w:val="00383630"/>
    <w:rsid w:val="003A357B"/>
    <w:rsid w:val="003B0F28"/>
    <w:rsid w:val="003C4D43"/>
    <w:rsid w:val="003D039A"/>
    <w:rsid w:val="003D102A"/>
    <w:rsid w:val="003D2580"/>
    <w:rsid w:val="003D2BE4"/>
    <w:rsid w:val="003D6886"/>
    <w:rsid w:val="003E561E"/>
    <w:rsid w:val="003F020F"/>
    <w:rsid w:val="003F0654"/>
    <w:rsid w:val="003F4C01"/>
    <w:rsid w:val="003F6222"/>
    <w:rsid w:val="003F7375"/>
    <w:rsid w:val="00400B35"/>
    <w:rsid w:val="0040300A"/>
    <w:rsid w:val="00404C8F"/>
    <w:rsid w:val="00405A3F"/>
    <w:rsid w:val="00407AC0"/>
    <w:rsid w:val="0041080E"/>
    <w:rsid w:val="00411AF6"/>
    <w:rsid w:val="004135AF"/>
    <w:rsid w:val="0042792A"/>
    <w:rsid w:val="00427E7D"/>
    <w:rsid w:val="00431919"/>
    <w:rsid w:val="00435F16"/>
    <w:rsid w:val="004362AD"/>
    <w:rsid w:val="00443503"/>
    <w:rsid w:val="00445B6E"/>
    <w:rsid w:val="004462B7"/>
    <w:rsid w:val="00447F60"/>
    <w:rsid w:val="00452582"/>
    <w:rsid w:val="00456BF2"/>
    <w:rsid w:val="00467A1B"/>
    <w:rsid w:val="00475E85"/>
    <w:rsid w:val="00480C3F"/>
    <w:rsid w:val="00484402"/>
    <w:rsid w:val="00484AEE"/>
    <w:rsid w:val="00495E2E"/>
    <w:rsid w:val="00497ED4"/>
    <w:rsid w:val="004A1322"/>
    <w:rsid w:val="004B0B01"/>
    <w:rsid w:val="004B619F"/>
    <w:rsid w:val="004C1AA9"/>
    <w:rsid w:val="004C68DA"/>
    <w:rsid w:val="004C7115"/>
    <w:rsid w:val="004C74BF"/>
    <w:rsid w:val="004E3119"/>
    <w:rsid w:val="004E546D"/>
    <w:rsid w:val="004E666A"/>
    <w:rsid w:val="004F250A"/>
    <w:rsid w:val="00503A5C"/>
    <w:rsid w:val="00505C8E"/>
    <w:rsid w:val="005071FD"/>
    <w:rsid w:val="00507521"/>
    <w:rsid w:val="005161BE"/>
    <w:rsid w:val="00517AB3"/>
    <w:rsid w:val="00520181"/>
    <w:rsid w:val="005211C1"/>
    <w:rsid w:val="005238DF"/>
    <w:rsid w:val="0052550E"/>
    <w:rsid w:val="00533E00"/>
    <w:rsid w:val="005519E6"/>
    <w:rsid w:val="005535CD"/>
    <w:rsid w:val="00564B5C"/>
    <w:rsid w:val="00577925"/>
    <w:rsid w:val="00583D80"/>
    <w:rsid w:val="005969B7"/>
    <w:rsid w:val="005A333A"/>
    <w:rsid w:val="005D333B"/>
    <w:rsid w:val="005F1009"/>
    <w:rsid w:val="005F507A"/>
    <w:rsid w:val="005F6492"/>
    <w:rsid w:val="005F7D68"/>
    <w:rsid w:val="00605E96"/>
    <w:rsid w:val="00611F92"/>
    <w:rsid w:val="00616410"/>
    <w:rsid w:val="006211BF"/>
    <w:rsid w:val="00623B89"/>
    <w:rsid w:val="006259CD"/>
    <w:rsid w:val="006279F9"/>
    <w:rsid w:val="0063059B"/>
    <w:rsid w:val="00635F22"/>
    <w:rsid w:val="0065414A"/>
    <w:rsid w:val="006570D3"/>
    <w:rsid w:val="0067162A"/>
    <w:rsid w:val="00671A74"/>
    <w:rsid w:val="0068024D"/>
    <w:rsid w:val="00684FB9"/>
    <w:rsid w:val="00693ACA"/>
    <w:rsid w:val="00697536"/>
    <w:rsid w:val="006A622A"/>
    <w:rsid w:val="006B36C0"/>
    <w:rsid w:val="006B5BA6"/>
    <w:rsid w:val="006B6CEA"/>
    <w:rsid w:val="006D5A2D"/>
    <w:rsid w:val="006D638F"/>
    <w:rsid w:val="006D7B62"/>
    <w:rsid w:val="006E2B8B"/>
    <w:rsid w:val="006F129A"/>
    <w:rsid w:val="006F31C2"/>
    <w:rsid w:val="006F65E3"/>
    <w:rsid w:val="006F7996"/>
    <w:rsid w:val="006F7B93"/>
    <w:rsid w:val="0072052A"/>
    <w:rsid w:val="007415DF"/>
    <w:rsid w:val="007422A5"/>
    <w:rsid w:val="00744FBD"/>
    <w:rsid w:val="00747530"/>
    <w:rsid w:val="00751C92"/>
    <w:rsid w:val="007552DB"/>
    <w:rsid w:val="00756345"/>
    <w:rsid w:val="00756606"/>
    <w:rsid w:val="007608D0"/>
    <w:rsid w:val="00763DC5"/>
    <w:rsid w:val="007649CA"/>
    <w:rsid w:val="0077683D"/>
    <w:rsid w:val="00780636"/>
    <w:rsid w:val="007828CE"/>
    <w:rsid w:val="00783422"/>
    <w:rsid w:val="0078759D"/>
    <w:rsid w:val="0079106B"/>
    <w:rsid w:val="0079269D"/>
    <w:rsid w:val="00797F70"/>
    <w:rsid w:val="007A77CF"/>
    <w:rsid w:val="007B6EE5"/>
    <w:rsid w:val="007C4087"/>
    <w:rsid w:val="007C49CA"/>
    <w:rsid w:val="007C75B7"/>
    <w:rsid w:val="007C7EC7"/>
    <w:rsid w:val="007D3D27"/>
    <w:rsid w:val="007D400F"/>
    <w:rsid w:val="008003ED"/>
    <w:rsid w:val="0080308B"/>
    <w:rsid w:val="008045CD"/>
    <w:rsid w:val="00805BB8"/>
    <w:rsid w:val="0081224F"/>
    <w:rsid w:val="00821061"/>
    <w:rsid w:val="00821A5E"/>
    <w:rsid w:val="00827C1F"/>
    <w:rsid w:val="008303A1"/>
    <w:rsid w:val="00832407"/>
    <w:rsid w:val="008402B8"/>
    <w:rsid w:val="0084276F"/>
    <w:rsid w:val="00851657"/>
    <w:rsid w:val="00863C0F"/>
    <w:rsid w:val="00867D49"/>
    <w:rsid w:val="008727E4"/>
    <w:rsid w:val="008854E5"/>
    <w:rsid w:val="008871BC"/>
    <w:rsid w:val="008913DC"/>
    <w:rsid w:val="00892C5B"/>
    <w:rsid w:val="00896580"/>
    <w:rsid w:val="008A26EB"/>
    <w:rsid w:val="008A64D6"/>
    <w:rsid w:val="008C05D4"/>
    <w:rsid w:val="008D338B"/>
    <w:rsid w:val="008D3771"/>
    <w:rsid w:val="008D7542"/>
    <w:rsid w:val="008E00E5"/>
    <w:rsid w:val="008E11CF"/>
    <w:rsid w:val="008E17F5"/>
    <w:rsid w:val="008E19B3"/>
    <w:rsid w:val="00900DF1"/>
    <w:rsid w:val="009013FD"/>
    <w:rsid w:val="00901B2A"/>
    <w:rsid w:val="00907A8F"/>
    <w:rsid w:val="0091122D"/>
    <w:rsid w:val="0091170A"/>
    <w:rsid w:val="00913E52"/>
    <w:rsid w:val="00916702"/>
    <w:rsid w:val="00917B81"/>
    <w:rsid w:val="009301DD"/>
    <w:rsid w:val="00935739"/>
    <w:rsid w:val="00940479"/>
    <w:rsid w:val="00941989"/>
    <w:rsid w:val="00957625"/>
    <w:rsid w:val="00960F4D"/>
    <w:rsid w:val="009643B6"/>
    <w:rsid w:val="0096714B"/>
    <w:rsid w:val="00967155"/>
    <w:rsid w:val="00985DE1"/>
    <w:rsid w:val="0099240C"/>
    <w:rsid w:val="00995DF3"/>
    <w:rsid w:val="009979AA"/>
    <w:rsid w:val="009A3955"/>
    <w:rsid w:val="009A5E01"/>
    <w:rsid w:val="009A6392"/>
    <w:rsid w:val="009A7607"/>
    <w:rsid w:val="009B0619"/>
    <w:rsid w:val="009B1E94"/>
    <w:rsid w:val="009B44A7"/>
    <w:rsid w:val="009E08E5"/>
    <w:rsid w:val="009E3D4C"/>
    <w:rsid w:val="009F028A"/>
    <w:rsid w:val="00A009EC"/>
    <w:rsid w:val="00A02376"/>
    <w:rsid w:val="00A11907"/>
    <w:rsid w:val="00A119FC"/>
    <w:rsid w:val="00A13278"/>
    <w:rsid w:val="00A17DB3"/>
    <w:rsid w:val="00A334CC"/>
    <w:rsid w:val="00A34A2E"/>
    <w:rsid w:val="00A37ACC"/>
    <w:rsid w:val="00A42C13"/>
    <w:rsid w:val="00A441E2"/>
    <w:rsid w:val="00A457C7"/>
    <w:rsid w:val="00A45CCD"/>
    <w:rsid w:val="00A512D5"/>
    <w:rsid w:val="00A52450"/>
    <w:rsid w:val="00A54400"/>
    <w:rsid w:val="00A553C2"/>
    <w:rsid w:val="00A56AA0"/>
    <w:rsid w:val="00A6287F"/>
    <w:rsid w:val="00A637B7"/>
    <w:rsid w:val="00A81587"/>
    <w:rsid w:val="00A833D1"/>
    <w:rsid w:val="00A83F79"/>
    <w:rsid w:val="00A85B97"/>
    <w:rsid w:val="00A90F92"/>
    <w:rsid w:val="00A92147"/>
    <w:rsid w:val="00AA2777"/>
    <w:rsid w:val="00AA623C"/>
    <w:rsid w:val="00AC32C3"/>
    <w:rsid w:val="00AC76C7"/>
    <w:rsid w:val="00AD0BB1"/>
    <w:rsid w:val="00AD3071"/>
    <w:rsid w:val="00AE24FE"/>
    <w:rsid w:val="00AE2E4E"/>
    <w:rsid w:val="00AE7BA5"/>
    <w:rsid w:val="00AE7E6F"/>
    <w:rsid w:val="00AF163A"/>
    <w:rsid w:val="00B0759A"/>
    <w:rsid w:val="00B07FA5"/>
    <w:rsid w:val="00B10C99"/>
    <w:rsid w:val="00B137B7"/>
    <w:rsid w:val="00B16582"/>
    <w:rsid w:val="00B244A4"/>
    <w:rsid w:val="00B2596B"/>
    <w:rsid w:val="00B3588F"/>
    <w:rsid w:val="00B41079"/>
    <w:rsid w:val="00B43298"/>
    <w:rsid w:val="00B504D4"/>
    <w:rsid w:val="00B52C99"/>
    <w:rsid w:val="00B55F96"/>
    <w:rsid w:val="00B60E1A"/>
    <w:rsid w:val="00B7395E"/>
    <w:rsid w:val="00B74CD3"/>
    <w:rsid w:val="00B7579D"/>
    <w:rsid w:val="00B8314A"/>
    <w:rsid w:val="00B91F3C"/>
    <w:rsid w:val="00B92D39"/>
    <w:rsid w:val="00B92E04"/>
    <w:rsid w:val="00BB2033"/>
    <w:rsid w:val="00BB2C45"/>
    <w:rsid w:val="00BC7215"/>
    <w:rsid w:val="00BD1BA1"/>
    <w:rsid w:val="00BD2E3E"/>
    <w:rsid w:val="00BD6B8D"/>
    <w:rsid w:val="00BE0A4D"/>
    <w:rsid w:val="00BE3D76"/>
    <w:rsid w:val="00BE451F"/>
    <w:rsid w:val="00BE7165"/>
    <w:rsid w:val="00BF3C64"/>
    <w:rsid w:val="00C04E9C"/>
    <w:rsid w:val="00C0575C"/>
    <w:rsid w:val="00C06F70"/>
    <w:rsid w:val="00C06FA8"/>
    <w:rsid w:val="00C0712D"/>
    <w:rsid w:val="00C0781B"/>
    <w:rsid w:val="00C07989"/>
    <w:rsid w:val="00C10155"/>
    <w:rsid w:val="00C12125"/>
    <w:rsid w:val="00C12D1E"/>
    <w:rsid w:val="00C13D55"/>
    <w:rsid w:val="00C15CF0"/>
    <w:rsid w:val="00C161BF"/>
    <w:rsid w:val="00C41AE9"/>
    <w:rsid w:val="00C449BD"/>
    <w:rsid w:val="00C458C2"/>
    <w:rsid w:val="00C60B13"/>
    <w:rsid w:val="00C6133A"/>
    <w:rsid w:val="00C61B8A"/>
    <w:rsid w:val="00C63EE4"/>
    <w:rsid w:val="00C65D04"/>
    <w:rsid w:val="00C849EB"/>
    <w:rsid w:val="00C8765C"/>
    <w:rsid w:val="00C90E72"/>
    <w:rsid w:val="00C960DE"/>
    <w:rsid w:val="00C979CC"/>
    <w:rsid w:val="00CB0868"/>
    <w:rsid w:val="00CB31ED"/>
    <w:rsid w:val="00CB32C9"/>
    <w:rsid w:val="00CB4D05"/>
    <w:rsid w:val="00CB7183"/>
    <w:rsid w:val="00CC6023"/>
    <w:rsid w:val="00CD14D8"/>
    <w:rsid w:val="00CD30D5"/>
    <w:rsid w:val="00CD392C"/>
    <w:rsid w:val="00CE0BA8"/>
    <w:rsid w:val="00CE39BF"/>
    <w:rsid w:val="00CF31DF"/>
    <w:rsid w:val="00CF3BB9"/>
    <w:rsid w:val="00CF530A"/>
    <w:rsid w:val="00CF7304"/>
    <w:rsid w:val="00CF7C07"/>
    <w:rsid w:val="00D018C7"/>
    <w:rsid w:val="00D1172E"/>
    <w:rsid w:val="00D1683B"/>
    <w:rsid w:val="00D21D15"/>
    <w:rsid w:val="00D23BBE"/>
    <w:rsid w:val="00D462D4"/>
    <w:rsid w:val="00D47D59"/>
    <w:rsid w:val="00D50768"/>
    <w:rsid w:val="00D5346A"/>
    <w:rsid w:val="00D721C4"/>
    <w:rsid w:val="00D74CBF"/>
    <w:rsid w:val="00D769C9"/>
    <w:rsid w:val="00D8328D"/>
    <w:rsid w:val="00D8576A"/>
    <w:rsid w:val="00D86218"/>
    <w:rsid w:val="00D96BAA"/>
    <w:rsid w:val="00DA332C"/>
    <w:rsid w:val="00DB78AC"/>
    <w:rsid w:val="00DC19A0"/>
    <w:rsid w:val="00DC1CF3"/>
    <w:rsid w:val="00DC236D"/>
    <w:rsid w:val="00DC6D74"/>
    <w:rsid w:val="00DD3146"/>
    <w:rsid w:val="00DD3A75"/>
    <w:rsid w:val="00DD75B0"/>
    <w:rsid w:val="00DE4D5F"/>
    <w:rsid w:val="00DE4DEC"/>
    <w:rsid w:val="00DF2C8E"/>
    <w:rsid w:val="00DF594C"/>
    <w:rsid w:val="00DF5BE5"/>
    <w:rsid w:val="00E12CE3"/>
    <w:rsid w:val="00E16CA6"/>
    <w:rsid w:val="00E21A7F"/>
    <w:rsid w:val="00E46DBC"/>
    <w:rsid w:val="00E54303"/>
    <w:rsid w:val="00E57814"/>
    <w:rsid w:val="00E607CD"/>
    <w:rsid w:val="00E641D1"/>
    <w:rsid w:val="00E655D3"/>
    <w:rsid w:val="00E67A1A"/>
    <w:rsid w:val="00E75726"/>
    <w:rsid w:val="00E90F34"/>
    <w:rsid w:val="00E956D0"/>
    <w:rsid w:val="00EA01C0"/>
    <w:rsid w:val="00EA13A1"/>
    <w:rsid w:val="00EA78B3"/>
    <w:rsid w:val="00EB0568"/>
    <w:rsid w:val="00EB15A2"/>
    <w:rsid w:val="00EB3C1B"/>
    <w:rsid w:val="00EB4D3D"/>
    <w:rsid w:val="00EB5CBC"/>
    <w:rsid w:val="00EC1401"/>
    <w:rsid w:val="00ED61C3"/>
    <w:rsid w:val="00EE136A"/>
    <w:rsid w:val="00EF1FAA"/>
    <w:rsid w:val="00F06511"/>
    <w:rsid w:val="00F15195"/>
    <w:rsid w:val="00F175D0"/>
    <w:rsid w:val="00F20DEE"/>
    <w:rsid w:val="00F33ABD"/>
    <w:rsid w:val="00F37489"/>
    <w:rsid w:val="00F41F22"/>
    <w:rsid w:val="00F4499F"/>
    <w:rsid w:val="00F45A92"/>
    <w:rsid w:val="00F46A3A"/>
    <w:rsid w:val="00F474C0"/>
    <w:rsid w:val="00F5391D"/>
    <w:rsid w:val="00F61D8B"/>
    <w:rsid w:val="00F651C3"/>
    <w:rsid w:val="00F72050"/>
    <w:rsid w:val="00F74317"/>
    <w:rsid w:val="00F80849"/>
    <w:rsid w:val="00F81629"/>
    <w:rsid w:val="00F86352"/>
    <w:rsid w:val="00F8727C"/>
    <w:rsid w:val="00F917DB"/>
    <w:rsid w:val="00F92162"/>
    <w:rsid w:val="00F94EC2"/>
    <w:rsid w:val="00F95414"/>
    <w:rsid w:val="00FB2424"/>
    <w:rsid w:val="00FD285A"/>
    <w:rsid w:val="00FD69CF"/>
    <w:rsid w:val="00FD6CCC"/>
    <w:rsid w:val="00FD75B1"/>
    <w:rsid w:val="00FE03FA"/>
    <w:rsid w:val="00FE0562"/>
    <w:rsid w:val="00FE5C17"/>
    <w:rsid w:val="00FF1E1A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A33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7215"/>
    <w:rPr>
      <w:color w:val="476EAF"/>
      <w:u w:val="single"/>
    </w:rPr>
  </w:style>
  <w:style w:type="paragraph" w:styleId="a4">
    <w:name w:val="Normal (Web)"/>
    <w:basedOn w:val="a"/>
    <w:uiPriority w:val="99"/>
    <w:unhideWhenUsed/>
    <w:rsid w:val="00625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985DE1"/>
    <w:rPr>
      <w:sz w:val="22"/>
      <w:szCs w:val="22"/>
      <w:lang w:eastAsia="en-US"/>
    </w:rPr>
  </w:style>
  <w:style w:type="character" w:styleId="a6">
    <w:name w:val="Strong"/>
    <w:uiPriority w:val="22"/>
    <w:qFormat/>
    <w:rsid w:val="00DF2C8E"/>
    <w:rPr>
      <w:b/>
      <w:bCs/>
    </w:rPr>
  </w:style>
  <w:style w:type="paragraph" w:customStyle="1" w:styleId="Default">
    <w:name w:val="Default"/>
    <w:rsid w:val="00525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A334CC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62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462B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462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462B7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5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69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5969B7"/>
    <w:rPr>
      <w:rFonts w:ascii="Tahoma" w:hAnsi="Tahoma" w:cs="Tahoma"/>
      <w:sz w:val="16"/>
      <w:szCs w:val="16"/>
      <w:lang w:eastAsia="en-US"/>
    </w:rPr>
  </w:style>
  <w:style w:type="character" w:customStyle="1" w:styleId="s2">
    <w:name w:val="s2"/>
    <w:rsid w:val="00E54303"/>
  </w:style>
  <w:style w:type="character" w:customStyle="1" w:styleId="20">
    <w:name w:val="Заголовок 2 Знак"/>
    <w:link w:val="2"/>
    <w:uiPriority w:val="9"/>
    <w:semiHidden/>
    <w:rsid w:val="009A5E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A33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7215"/>
    <w:rPr>
      <w:color w:val="476EAF"/>
      <w:u w:val="single"/>
    </w:rPr>
  </w:style>
  <w:style w:type="paragraph" w:styleId="a4">
    <w:name w:val="Normal (Web)"/>
    <w:basedOn w:val="a"/>
    <w:uiPriority w:val="99"/>
    <w:unhideWhenUsed/>
    <w:rsid w:val="00625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985DE1"/>
    <w:rPr>
      <w:sz w:val="22"/>
      <w:szCs w:val="22"/>
      <w:lang w:eastAsia="en-US"/>
    </w:rPr>
  </w:style>
  <w:style w:type="character" w:styleId="a6">
    <w:name w:val="Strong"/>
    <w:uiPriority w:val="22"/>
    <w:qFormat/>
    <w:rsid w:val="00DF2C8E"/>
    <w:rPr>
      <w:b/>
      <w:bCs/>
    </w:rPr>
  </w:style>
  <w:style w:type="paragraph" w:customStyle="1" w:styleId="Default">
    <w:name w:val="Default"/>
    <w:rsid w:val="00525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A334CC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62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462B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462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462B7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5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69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5969B7"/>
    <w:rPr>
      <w:rFonts w:ascii="Tahoma" w:hAnsi="Tahoma" w:cs="Tahoma"/>
      <w:sz w:val="16"/>
      <w:szCs w:val="16"/>
      <w:lang w:eastAsia="en-US"/>
    </w:rPr>
  </w:style>
  <w:style w:type="character" w:customStyle="1" w:styleId="s2">
    <w:name w:val="s2"/>
    <w:rsid w:val="00E54303"/>
  </w:style>
  <w:style w:type="character" w:customStyle="1" w:styleId="20">
    <w:name w:val="Заголовок 2 Знак"/>
    <w:link w:val="2"/>
    <w:uiPriority w:val="9"/>
    <w:semiHidden/>
    <w:rsid w:val="009A5E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Клюбанова Ирина Николаевна</cp:lastModifiedBy>
  <cp:revision>3</cp:revision>
  <cp:lastPrinted>2016-02-03T12:01:00Z</cp:lastPrinted>
  <dcterms:created xsi:type="dcterms:W3CDTF">2016-03-01T07:46:00Z</dcterms:created>
  <dcterms:modified xsi:type="dcterms:W3CDTF">2016-03-01T08:18:00Z</dcterms:modified>
</cp:coreProperties>
</file>